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353E8" w:rsidRPr="008A5994" w:rsidTr="004233BE">
        <w:tc>
          <w:tcPr>
            <w:tcW w:w="1795" w:type="dxa"/>
          </w:tcPr>
          <w:p w:rsidR="000353E8" w:rsidRPr="000353E8" w:rsidRDefault="000353E8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7555" w:type="dxa"/>
          </w:tcPr>
          <w:p w:rsidR="000353E8" w:rsidRPr="000353E8" w:rsidRDefault="000353E8" w:rsidP="000353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Alzheimer’s Association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7555" w:type="dxa"/>
          </w:tcPr>
          <w:p w:rsidR="004233BE" w:rsidRPr="008A5994" w:rsidRDefault="004233BE" w:rsidP="000353E8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 xml:space="preserve">Area Agency on Aging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AAAIL</w:t>
            </w:r>
          </w:p>
        </w:tc>
        <w:tc>
          <w:tcPr>
            <w:tcW w:w="7555" w:type="dxa"/>
          </w:tcPr>
          <w:p w:rsidR="004233BE" w:rsidRPr="008A5994" w:rsidRDefault="00F61E86" w:rsidP="000353E8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 xml:space="preserve">Area Agency on Aging and Independent Living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61E86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AAH</w:t>
            </w:r>
          </w:p>
        </w:tc>
        <w:tc>
          <w:tcPr>
            <w:tcW w:w="7555" w:type="dxa"/>
          </w:tcPr>
          <w:p w:rsidR="004233BE" w:rsidRPr="008A5994" w:rsidRDefault="00F61E86" w:rsidP="000353E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 xml:space="preserve">American Association of Homecare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61E86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AAIDD</w:t>
            </w:r>
          </w:p>
        </w:tc>
        <w:tc>
          <w:tcPr>
            <w:tcW w:w="7555" w:type="dxa"/>
          </w:tcPr>
          <w:p w:rsidR="004233BE" w:rsidRPr="008A5994" w:rsidRDefault="00F61E86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>American Association on Intellectual and Developmental Disabilities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61E86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AARP</w:t>
            </w:r>
          </w:p>
        </w:tc>
        <w:tc>
          <w:tcPr>
            <w:tcW w:w="7555" w:type="dxa"/>
          </w:tcPr>
          <w:p w:rsidR="004233BE" w:rsidRPr="008A5994" w:rsidRDefault="00F61E86" w:rsidP="000353E8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 xml:space="preserve">American Association of Retired Persons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61E86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ABI Waiver</w:t>
            </w:r>
          </w:p>
        </w:tc>
        <w:tc>
          <w:tcPr>
            <w:tcW w:w="7555" w:type="dxa"/>
          </w:tcPr>
          <w:p w:rsidR="004233BE" w:rsidRPr="008A5994" w:rsidRDefault="00F61E86" w:rsidP="000353E8">
            <w:pPr>
              <w:pStyle w:val="NormalWeb"/>
              <w:ind w:left="-14" w:firstLine="14"/>
              <w:rPr>
                <w:rFonts w:ascii="Arial" w:hAnsi="Arial" w:cs="Arial"/>
              </w:rPr>
            </w:pPr>
            <w:r w:rsidRPr="004A20C2">
              <w:rPr>
                <w:rFonts w:ascii="Arial" w:hAnsi="Arial" w:cs="Arial"/>
              </w:rPr>
              <w:t>Acquired Brain Injury Waiver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8A5994">
              <w:rPr>
                <w:rFonts w:ascii="Arial" w:hAnsi="Arial" w:cs="Arial"/>
                <w:sz w:val="24"/>
                <w:szCs w:val="24"/>
              </w:rPr>
              <w:t>ACL</w:t>
            </w:r>
          </w:p>
        </w:tc>
        <w:tc>
          <w:tcPr>
            <w:tcW w:w="7555" w:type="dxa"/>
          </w:tcPr>
          <w:p w:rsidR="004233BE" w:rsidRPr="008A5994" w:rsidRDefault="008A5994" w:rsidP="000353E8">
            <w:pPr>
              <w:pStyle w:val="NormalWeb"/>
              <w:rPr>
                <w:rFonts w:ascii="Arial" w:hAnsi="Arial" w:cs="Arial"/>
              </w:rPr>
            </w:pPr>
            <w:r w:rsidRPr="004A20C2">
              <w:rPr>
                <w:rFonts w:ascii="Arial" w:hAnsi="Arial" w:cs="Arial"/>
              </w:rPr>
              <w:t>Administration for Community Living</w:t>
            </w:r>
          </w:p>
        </w:tc>
      </w:tr>
      <w:bookmarkEnd w:id="0"/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ACLF</w:t>
            </w:r>
          </w:p>
        </w:tc>
        <w:tc>
          <w:tcPr>
            <w:tcW w:w="7555" w:type="dxa"/>
          </w:tcPr>
          <w:p w:rsidR="008A5994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Assisted Care Living Facility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ACO</w:t>
            </w:r>
          </w:p>
        </w:tc>
        <w:tc>
          <w:tcPr>
            <w:tcW w:w="7555" w:type="dxa"/>
          </w:tcPr>
          <w:p w:rsidR="008A5994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Accountable Care Organization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AD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Advanced Directive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Alzheimer’s Disease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</w:t>
            </w:r>
          </w:p>
        </w:tc>
        <w:tc>
          <w:tcPr>
            <w:tcW w:w="7555" w:type="dxa"/>
          </w:tcPr>
          <w:p w:rsidR="004233BE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Americans with Disability Act</w:t>
            </w:r>
          </w:p>
          <w:p w:rsid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Dental Association</w:t>
            </w:r>
          </w:p>
          <w:p w:rsidR="008A5994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Aged Disabled Waiver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ADC</w:t>
            </w:r>
          </w:p>
        </w:tc>
        <w:tc>
          <w:tcPr>
            <w:tcW w:w="7555" w:type="dxa"/>
          </w:tcPr>
          <w:p w:rsidR="004233BE" w:rsidRPr="008A5994" w:rsidRDefault="008A5994" w:rsidP="000353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Day Care</w:t>
            </w:r>
            <w:r w:rsidRPr="004A20C2">
              <w:rPr>
                <w:rFonts w:ascii="Arial" w:hAnsi="Arial" w:cs="Arial"/>
              </w:rPr>
              <w:t xml:space="preserve">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</w:t>
            </w:r>
          </w:p>
        </w:tc>
        <w:tc>
          <w:tcPr>
            <w:tcW w:w="7555" w:type="dxa"/>
          </w:tcPr>
          <w:p w:rsidR="004233BE" w:rsidRPr="000353E8" w:rsidRDefault="008A5994" w:rsidP="000353E8">
            <w:pPr>
              <w:rPr>
                <w:rFonts w:ascii="Arial" w:eastAsia="Times New Roman" w:hAnsi="Arial" w:cs="Arial"/>
                <w:b/>
                <w:u w:val="single"/>
              </w:rPr>
            </w:pPr>
            <w:r w:rsidRPr="004A20C2">
              <w:rPr>
                <w:rFonts w:ascii="Arial" w:hAnsi="Arial" w:cs="Arial"/>
              </w:rPr>
              <w:t>Area Development Districts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ADHC</w:t>
            </w:r>
          </w:p>
        </w:tc>
        <w:tc>
          <w:tcPr>
            <w:tcW w:w="7555" w:type="dxa"/>
          </w:tcPr>
          <w:p w:rsidR="004233BE" w:rsidRPr="008A5994" w:rsidRDefault="008A5994" w:rsidP="000353E8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eastAsia="Times New Roman" w:hAnsi="Arial" w:cs="Arial"/>
              </w:rPr>
              <w:t xml:space="preserve">Adult Day Health Care –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ADL</w:t>
            </w:r>
          </w:p>
        </w:tc>
        <w:tc>
          <w:tcPr>
            <w:tcW w:w="7555" w:type="dxa"/>
          </w:tcPr>
          <w:p w:rsidR="004233BE" w:rsidRPr="000353E8" w:rsidRDefault="008A5994" w:rsidP="000353E8">
            <w:pPr>
              <w:tabs>
                <w:tab w:val="left" w:pos="1080"/>
              </w:tabs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A20C2">
              <w:rPr>
                <w:rFonts w:ascii="Arial" w:hAnsi="Arial" w:cs="Arial"/>
              </w:rPr>
              <w:t xml:space="preserve">ctivity of Daily Living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0353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Adaptive Equipment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Foster Care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AGI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Adjusted Gross Income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AHA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 Health Education Center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Assisted Living Community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Assisted Living Facility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AOA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Administration on Aging</w:t>
            </w:r>
          </w:p>
        </w:tc>
      </w:tr>
      <w:tr w:rsidR="00785C4B" w:rsidRPr="008A5994" w:rsidTr="004233BE">
        <w:tc>
          <w:tcPr>
            <w:tcW w:w="1795" w:type="dxa"/>
          </w:tcPr>
          <w:p w:rsidR="00785C4B" w:rsidRDefault="00785C4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AOC</w:t>
            </w:r>
          </w:p>
        </w:tc>
        <w:tc>
          <w:tcPr>
            <w:tcW w:w="7555" w:type="dxa"/>
          </w:tcPr>
          <w:p w:rsidR="00785C4B" w:rsidRDefault="00785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Office of the Courts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APS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Protective Services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for Retarded Citizens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Society on Aging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ASL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Sign Language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</w:p>
        </w:tc>
        <w:tc>
          <w:tcPr>
            <w:tcW w:w="7555" w:type="dxa"/>
          </w:tcPr>
          <w:p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Assistive Technology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BCBS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Cross Blue Shield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BF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Friends Adult Day Care Social Model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BHO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Behavioral Health Organization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BHP 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Behavioral Health Plan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BIPA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 Improvement and Protection Act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BIW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Brain Injury Waiver</w:t>
            </w:r>
          </w:p>
        </w:tc>
      </w:tr>
      <w:tr w:rsidR="00555BCC" w:rsidRPr="008A5994" w:rsidTr="004233BE">
        <w:tc>
          <w:tcPr>
            <w:tcW w:w="1795" w:type="dxa"/>
          </w:tcPr>
          <w:p w:rsidR="00555BCC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BP</w:t>
            </w:r>
          </w:p>
        </w:tc>
        <w:tc>
          <w:tcPr>
            <w:tcW w:w="7555" w:type="dxa"/>
          </w:tcPr>
          <w:p w:rsidR="00555BCC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Bundled Payment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BRFSS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Behavioral Risk Factor Surveillance System </w:t>
            </w:r>
          </w:p>
        </w:tc>
      </w:tr>
      <w:tr w:rsidR="00495EAF" w:rsidRPr="008A5994" w:rsidTr="004233BE">
        <w:tc>
          <w:tcPr>
            <w:tcW w:w="1795" w:type="dxa"/>
          </w:tcPr>
          <w:p w:rsidR="00495EAF" w:rsidRDefault="005C554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</w:t>
            </w:r>
          </w:p>
        </w:tc>
        <w:tc>
          <w:tcPr>
            <w:tcW w:w="7555" w:type="dxa"/>
          </w:tcPr>
          <w:p w:rsidR="00495EAF" w:rsidRDefault="005C55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Corrective Action Plan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CBO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Based Organization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CBO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Congressional Budget Office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CCRC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Continuing Care Retirement Community</w:t>
            </w:r>
          </w:p>
        </w:tc>
      </w:tr>
      <w:tr w:rsidR="00AA1D37" w:rsidRPr="008A5994" w:rsidTr="004233BE">
        <w:tc>
          <w:tcPr>
            <w:tcW w:w="1795" w:type="dxa"/>
          </w:tcPr>
          <w:p w:rsidR="00AA1D37" w:rsidRDefault="00AA1D3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CCSHCN</w:t>
            </w:r>
          </w:p>
        </w:tc>
        <w:tc>
          <w:tcPr>
            <w:tcW w:w="7555" w:type="dxa"/>
          </w:tcPr>
          <w:p w:rsidR="00AA1D37" w:rsidRDefault="00AA1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Commission for Children with Special Health Care Needs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CDO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Consumer Directed Option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CDBG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Development Block Grant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CDC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Centers for Disease Control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CFR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 of Federal Regulations</w:t>
            </w:r>
          </w:p>
        </w:tc>
      </w:tr>
      <w:tr w:rsidR="00555BCC" w:rsidRPr="008A5994" w:rsidTr="004233BE">
        <w:tc>
          <w:tcPr>
            <w:tcW w:w="1795" w:type="dxa"/>
          </w:tcPr>
          <w:p w:rsidR="00555BCC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CHAMPUS</w:t>
            </w:r>
          </w:p>
        </w:tc>
        <w:tc>
          <w:tcPr>
            <w:tcW w:w="7555" w:type="dxa"/>
          </w:tcPr>
          <w:p w:rsidR="00555BCC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Civilian Health and Medical Program of the Uniformed Services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CHC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Health Center</w:t>
            </w:r>
          </w:p>
        </w:tc>
      </w:tr>
      <w:tr w:rsidR="005C5547" w:rsidRPr="008A5994" w:rsidTr="004233BE">
        <w:tc>
          <w:tcPr>
            <w:tcW w:w="1795" w:type="dxa"/>
          </w:tcPr>
          <w:p w:rsidR="005C5547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CHFS</w:t>
            </w:r>
          </w:p>
        </w:tc>
        <w:tc>
          <w:tcPr>
            <w:tcW w:w="7555" w:type="dxa"/>
          </w:tcPr>
          <w:p w:rsidR="005C5547" w:rsidRDefault="00914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Cabinet for Health and Family Services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CHIP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Children’s Health Insurance Program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Centers for Independent Living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CMHC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Mental Health Center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CMP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Civil Monetary Penalty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CMS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Centers for Medicare and Medicaid Services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Coordination of Benefits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COBRA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Consolidated Omnibus Budget Reconciliation Act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Living Adjustment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Certificate of Need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CPS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Protective Services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CVA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Cerebral Vascular Accident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for Aging and Independent Living</w:t>
            </w:r>
          </w:p>
        </w:tc>
      </w:tr>
      <w:tr w:rsidR="0094072A" w:rsidRPr="008A5994" w:rsidTr="004233BE">
        <w:tc>
          <w:tcPr>
            <w:tcW w:w="1795" w:type="dxa"/>
          </w:tcPr>
          <w:p w:rsidR="0094072A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DBHDID</w:t>
            </w:r>
          </w:p>
        </w:tc>
        <w:tc>
          <w:tcPr>
            <w:tcW w:w="7555" w:type="dxa"/>
          </w:tcPr>
          <w:p w:rsidR="0094072A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for Behavioral Health, Developmental, Intellectual Disabilities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DCBS</w:t>
            </w:r>
          </w:p>
        </w:tc>
        <w:tc>
          <w:tcPr>
            <w:tcW w:w="7555" w:type="dxa"/>
          </w:tcPr>
          <w:p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for Community Based Services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</w:t>
            </w:r>
          </w:p>
        </w:tc>
        <w:tc>
          <w:tcPr>
            <w:tcW w:w="7555" w:type="dxa"/>
          </w:tcPr>
          <w:p w:rsidR="004233BE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Developmental Disability</w:t>
            </w:r>
          </w:p>
          <w:p w:rsidR="0094072A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Developmentally Disabled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DHSS</w:t>
            </w:r>
          </w:p>
        </w:tc>
        <w:tc>
          <w:tcPr>
            <w:tcW w:w="7555" w:type="dxa"/>
          </w:tcPr>
          <w:p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for Health and Human Services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7555" w:type="dxa"/>
          </w:tcPr>
          <w:p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 Insurance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DME</w:t>
            </w:r>
          </w:p>
        </w:tc>
        <w:tc>
          <w:tcPr>
            <w:tcW w:w="7555" w:type="dxa"/>
          </w:tcPr>
          <w:p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Durable Medical Equipment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DMS</w:t>
            </w:r>
          </w:p>
        </w:tc>
        <w:tc>
          <w:tcPr>
            <w:tcW w:w="7555" w:type="dxa"/>
          </w:tcPr>
          <w:p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for Medicaid Services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DNR</w:t>
            </w:r>
          </w:p>
        </w:tc>
        <w:tc>
          <w:tcPr>
            <w:tcW w:w="7555" w:type="dxa"/>
          </w:tcPr>
          <w:p w:rsidR="004233BE" w:rsidRPr="008A5994" w:rsidRDefault="0094072A" w:rsidP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not Resuscitate </w:t>
            </w:r>
          </w:p>
        </w:tc>
      </w:tr>
      <w:tr w:rsidR="0094072A" w:rsidRPr="008A5994" w:rsidTr="004233BE">
        <w:tc>
          <w:tcPr>
            <w:tcW w:w="1795" w:type="dxa"/>
          </w:tcPr>
          <w:p w:rsidR="0094072A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</w:t>
            </w:r>
          </w:p>
        </w:tc>
        <w:tc>
          <w:tcPr>
            <w:tcW w:w="7555" w:type="dxa"/>
          </w:tcPr>
          <w:p w:rsidR="0094072A" w:rsidRDefault="0094072A" w:rsidP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Defense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</w:t>
            </w:r>
          </w:p>
        </w:tc>
        <w:tc>
          <w:tcPr>
            <w:tcW w:w="7555" w:type="dxa"/>
          </w:tcPr>
          <w:p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Education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</w:t>
            </w:r>
          </w:p>
        </w:tc>
        <w:tc>
          <w:tcPr>
            <w:tcW w:w="7555" w:type="dxa"/>
          </w:tcPr>
          <w:p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Labor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</w:t>
            </w:r>
          </w:p>
        </w:tc>
        <w:tc>
          <w:tcPr>
            <w:tcW w:w="7555" w:type="dxa"/>
          </w:tcPr>
          <w:p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DPH</w:t>
            </w:r>
          </w:p>
        </w:tc>
        <w:tc>
          <w:tcPr>
            <w:tcW w:w="7555" w:type="dxa"/>
          </w:tcPr>
          <w:p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for Public Health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DPOA</w:t>
            </w:r>
          </w:p>
        </w:tc>
        <w:tc>
          <w:tcPr>
            <w:tcW w:w="7555" w:type="dxa"/>
          </w:tcPr>
          <w:p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Durable Power of Attorney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97A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EAP</w:t>
            </w:r>
          </w:p>
        </w:tc>
        <w:tc>
          <w:tcPr>
            <w:tcW w:w="7555" w:type="dxa"/>
          </w:tcPr>
          <w:p w:rsidR="004233BE" w:rsidRPr="008A5994" w:rsidRDefault="00497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Employee Assistance Program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EEO</w:t>
            </w:r>
          </w:p>
        </w:tc>
        <w:tc>
          <w:tcPr>
            <w:tcW w:w="7555" w:type="dxa"/>
          </w:tcPr>
          <w:p w:rsidR="004233BE" w:rsidRPr="008A5994" w:rsidRDefault="00497A3A" w:rsidP="00914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Equal Employment Opportunity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97A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e-HIE</w:t>
            </w:r>
          </w:p>
        </w:tc>
        <w:tc>
          <w:tcPr>
            <w:tcW w:w="7555" w:type="dxa"/>
          </w:tcPr>
          <w:p w:rsidR="004233BE" w:rsidRPr="008A5994" w:rsidRDefault="00497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Electronic Health Information Exchange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97A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EPA</w:t>
            </w:r>
          </w:p>
        </w:tc>
        <w:tc>
          <w:tcPr>
            <w:tcW w:w="7555" w:type="dxa"/>
          </w:tcPr>
          <w:p w:rsidR="004233BE" w:rsidRPr="008A5994" w:rsidRDefault="00497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Assistance Program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3032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EHR</w:t>
            </w:r>
          </w:p>
        </w:tc>
        <w:tc>
          <w:tcPr>
            <w:tcW w:w="7555" w:type="dxa"/>
          </w:tcPr>
          <w:p w:rsidR="004233BE" w:rsidRPr="008A5994" w:rsidRDefault="00830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Electronic Health Record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3032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EMS</w:t>
            </w:r>
          </w:p>
        </w:tc>
        <w:tc>
          <w:tcPr>
            <w:tcW w:w="7555" w:type="dxa"/>
          </w:tcPr>
          <w:p w:rsidR="004233BE" w:rsidRPr="008A5994" w:rsidRDefault="00830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Medical Services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3032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ENP</w:t>
            </w:r>
          </w:p>
        </w:tc>
        <w:tc>
          <w:tcPr>
            <w:tcW w:w="7555" w:type="dxa"/>
          </w:tcPr>
          <w:p w:rsidR="004233BE" w:rsidRPr="008A5994" w:rsidRDefault="00830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Elderly Nutrition Program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3032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EPA</w:t>
            </w:r>
          </w:p>
        </w:tc>
        <w:tc>
          <w:tcPr>
            <w:tcW w:w="7555" w:type="dxa"/>
          </w:tcPr>
          <w:p w:rsidR="004233BE" w:rsidRPr="008A5994" w:rsidRDefault="00830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Protection Agency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EPSDT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Early and Periodic Screening, Diagnosis and Treatment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Room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ESRD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Stage Renal Disease</w:t>
            </w:r>
          </w:p>
        </w:tc>
      </w:tr>
      <w:tr w:rsidR="0091417A" w:rsidRPr="008A5994" w:rsidTr="004233BE">
        <w:tc>
          <w:tcPr>
            <w:tcW w:w="179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FAST</w:t>
            </w:r>
          </w:p>
        </w:tc>
        <w:tc>
          <w:tcPr>
            <w:tcW w:w="7555" w:type="dxa"/>
          </w:tcPr>
          <w:p w:rsidR="0091417A" w:rsidRDefault="00914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Functional Assessment Service Teams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FDA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and Drug Administration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Emergency Management Agency</w:t>
            </w:r>
          </w:p>
        </w:tc>
      </w:tr>
      <w:tr w:rsidR="00AA45C4" w:rsidRPr="008A5994" w:rsidTr="004233BE">
        <w:tc>
          <w:tcPr>
            <w:tcW w:w="179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</w:t>
            </w:r>
          </w:p>
        </w:tc>
        <w:tc>
          <w:tcPr>
            <w:tcW w:w="7555" w:type="dxa"/>
          </w:tcPr>
          <w:p w:rsidR="00AA45C4" w:rsidRDefault="00AA45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Federally Funded</w:t>
            </w:r>
          </w:p>
        </w:tc>
      </w:tr>
      <w:tr w:rsidR="0091417A" w:rsidRPr="008A5994" w:rsidTr="004233BE">
        <w:tc>
          <w:tcPr>
            <w:tcW w:w="179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</w:t>
            </w:r>
          </w:p>
        </w:tc>
        <w:tc>
          <w:tcPr>
            <w:tcW w:w="7555" w:type="dxa"/>
          </w:tcPr>
          <w:p w:rsidR="0091417A" w:rsidRDefault="00914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Full-time Equivalent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FFS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 For Service</w:t>
            </w:r>
          </w:p>
        </w:tc>
      </w:tr>
      <w:tr w:rsidR="00AA45C4" w:rsidRPr="008A5994" w:rsidTr="004233BE">
        <w:tc>
          <w:tcPr>
            <w:tcW w:w="179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FFTL</w:t>
            </w:r>
          </w:p>
        </w:tc>
        <w:tc>
          <w:tcPr>
            <w:tcW w:w="7555" w:type="dxa"/>
          </w:tcPr>
          <w:p w:rsidR="00AA45C4" w:rsidRDefault="00AA45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Federally Funded Time Limited</w:t>
            </w:r>
          </w:p>
        </w:tc>
      </w:tr>
      <w:tr w:rsidR="00AA45C4" w:rsidRPr="008A5994" w:rsidTr="004233BE">
        <w:tc>
          <w:tcPr>
            <w:tcW w:w="179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FFY</w:t>
            </w:r>
          </w:p>
        </w:tc>
        <w:tc>
          <w:tcPr>
            <w:tcW w:w="7555" w:type="dxa"/>
          </w:tcPr>
          <w:p w:rsidR="00AA45C4" w:rsidRDefault="00AA45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Fiscal Year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FHA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 Housing Act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Fiscal Intermediary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FICA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Insurance Contributions Act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FMAP</w:t>
            </w:r>
          </w:p>
        </w:tc>
        <w:tc>
          <w:tcPr>
            <w:tcW w:w="7555" w:type="dxa"/>
          </w:tcPr>
          <w:p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Medical Assistance Percentage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FMLA</w:t>
            </w:r>
          </w:p>
        </w:tc>
        <w:tc>
          <w:tcPr>
            <w:tcW w:w="755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and Medical Leave Act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FPL</w:t>
            </w:r>
          </w:p>
        </w:tc>
        <w:tc>
          <w:tcPr>
            <w:tcW w:w="755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Poverty Act</w:t>
            </w:r>
          </w:p>
        </w:tc>
      </w:tr>
      <w:tr w:rsidR="00E6599B" w:rsidRPr="008A5994" w:rsidTr="004233BE">
        <w:tc>
          <w:tcPr>
            <w:tcW w:w="179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FQHC</w:t>
            </w:r>
          </w:p>
        </w:tc>
        <w:tc>
          <w:tcPr>
            <w:tcW w:w="755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Federally Qualified Health Center </w:t>
            </w:r>
          </w:p>
        </w:tc>
      </w:tr>
      <w:tr w:rsidR="00AA45C4" w:rsidRPr="008A5994" w:rsidTr="004233BE">
        <w:tc>
          <w:tcPr>
            <w:tcW w:w="179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GFIS</w:t>
            </w:r>
          </w:p>
        </w:tc>
        <w:tc>
          <w:tcPr>
            <w:tcW w:w="755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Guardianship Fiduciary Information System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GHP</w:t>
            </w:r>
          </w:p>
        </w:tc>
        <w:tc>
          <w:tcPr>
            <w:tcW w:w="755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House Project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GNP</w:t>
            </w:r>
          </w:p>
        </w:tc>
        <w:tc>
          <w:tcPr>
            <w:tcW w:w="755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Geriatric Nurse Practitioner</w:t>
            </w:r>
          </w:p>
        </w:tc>
      </w:tr>
      <w:tr w:rsidR="00163544" w:rsidRPr="008A5994" w:rsidTr="004233BE">
        <w:tc>
          <w:tcPr>
            <w:tcW w:w="1795" w:type="dxa"/>
          </w:tcPr>
          <w:p w:rsidR="0016354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HCBS</w:t>
            </w:r>
          </w:p>
        </w:tc>
        <w:tc>
          <w:tcPr>
            <w:tcW w:w="7555" w:type="dxa"/>
          </w:tcPr>
          <w:p w:rsidR="0016354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and Community Based Services</w:t>
            </w:r>
          </w:p>
        </w:tc>
      </w:tr>
      <w:tr w:rsidR="00257AA7" w:rsidRPr="008A5994" w:rsidTr="004233BE">
        <w:tc>
          <w:tcPr>
            <w:tcW w:w="1795" w:type="dxa"/>
          </w:tcPr>
          <w:p w:rsidR="00257AA7" w:rsidRDefault="00257AA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HDM</w:t>
            </w:r>
          </w:p>
        </w:tc>
        <w:tc>
          <w:tcPr>
            <w:tcW w:w="7555" w:type="dxa"/>
          </w:tcPr>
          <w:p w:rsidR="00257AA7" w:rsidRDefault="00257AA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Delivered Meal</w:t>
            </w:r>
          </w:p>
        </w:tc>
      </w:tr>
      <w:tr w:rsidR="0091417A" w:rsidRPr="008A5994" w:rsidTr="004233BE">
        <w:tc>
          <w:tcPr>
            <w:tcW w:w="179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HEDIS</w:t>
            </w:r>
          </w:p>
        </w:tc>
        <w:tc>
          <w:tcPr>
            <w:tcW w:w="755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Care Effectiveness Data and Information Set</w:t>
            </w:r>
          </w:p>
        </w:tc>
      </w:tr>
      <w:tr w:rsidR="00163544" w:rsidRPr="008A5994" w:rsidTr="004233BE">
        <w:tc>
          <w:tcPr>
            <w:tcW w:w="1795" w:type="dxa"/>
          </w:tcPr>
          <w:p w:rsidR="0016354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HH</w:t>
            </w:r>
          </w:p>
        </w:tc>
        <w:tc>
          <w:tcPr>
            <w:tcW w:w="7555" w:type="dxa"/>
          </w:tcPr>
          <w:p w:rsidR="0016354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Health Agency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HHS</w:t>
            </w:r>
          </w:p>
        </w:tc>
        <w:tc>
          <w:tcPr>
            <w:tcW w:w="755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and Human Services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</w:t>
            </w:r>
          </w:p>
        </w:tc>
        <w:tc>
          <w:tcPr>
            <w:tcW w:w="755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Information Exchange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HIPAA</w:t>
            </w:r>
          </w:p>
        </w:tc>
        <w:tc>
          <w:tcPr>
            <w:tcW w:w="7555" w:type="dxa"/>
          </w:tcPr>
          <w:p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Insurance Portability and Accountability Act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HIT 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Information Technology</w:t>
            </w:r>
          </w:p>
        </w:tc>
      </w:tr>
      <w:tr w:rsidR="00AD6B88" w:rsidRPr="008A5994" w:rsidTr="004233BE">
        <w:tc>
          <w:tcPr>
            <w:tcW w:w="1795" w:type="dxa"/>
          </w:tcPr>
          <w:p w:rsidR="00AD6B88" w:rsidRDefault="00AD6B88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</w:t>
            </w:r>
          </w:p>
        </w:tc>
        <w:tc>
          <w:tcPr>
            <w:tcW w:w="7555" w:type="dxa"/>
          </w:tcPr>
          <w:p w:rsidR="00AD6B88" w:rsidRDefault="00AD6B88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Making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HMO</w:t>
            </w:r>
          </w:p>
        </w:tc>
        <w:tc>
          <w:tcPr>
            <w:tcW w:w="7555" w:type="dxa"/>
          </w:tcPr>
          <w:p w:rsidR="004233BE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Maintenance Organization </w:t>
            </w:r>
          </w:p>
          <w:p w:rsidR="0016413C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Management Organization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Savings Account</w:t>
            </w:r>
          </w:p>
        </w:tc>
      </w:tr>
      <w:tr w:rsidR="00F2183A" w:rsidRPr="008A5994" w:rsidTr="004233BE">
        <w:tc>
          <w:tcPr>
            <w:tcW w:w="1795" w:type="dxa"/>
          </w:tcPr>
          <w:p w:rsidR="00F2183A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HSL</w:t>
            </w:r>
          </w:p>
        </w:tc>
        <w:tc>
          <w:tcPr>
            <w:tcW w:w="7555" w:type="dxa"/>
          </w:tcPr>
          <w:p w:rsidR="00F2183A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Hart-Supported Living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U.S. Department of Housing and Urban Development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Intellectual Disability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I&amp;R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and Referral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IAA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 Agency Agreement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IADL</w:t>
            </w:r>
          </w:p>
        </w:tc>
        <w:tc>
          <w:tcPr>
            <w:tcW w:w="7555" w:type="dxa"/>
          </w:tcPr>
          <w:p w:rsidR="004233BE" w:rsidRPr="008A5994" w:rsidRDefault="0016413C" w:rsidP="00164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Instrumental Activity of Daily Living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ICF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Intermediate Care Facility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ICF-MR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 Care Facility for Persons with Mental Retardation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ICU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Intensive Care Unity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IDT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Inter-Disciplinary Team</w:t>
            </w:r>
          </w:p>
        </w:tc>
      </w:tr>
      <w:tr w:rsidR="00E6599B" w:rsidRPr="008A5994" w:rsidTr="004233BE">
        <w:tc>
          <w:tcPr>
            <w:tcW w:w="179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IEP</w:t>
            </w:r>
          </w:p>
        </w:tc>
        <w:tc>
          <w:tcPr>
            <w:tcW w:w="755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Education Plan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ILC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Living Center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IoG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Institute of Gerontology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IRB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Review Board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K4A</w:t>
            </w:r>
          </w:p>
        </w:tc>
        <w:tc>
          <w:tcPr>
            <w:tcW w:w="7555" w:type="dxa"/>
          </w:tcPr>
          <w:p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Assoc</w:t>
            </w:r>
            <w:r w:rsidR="00957E03">
              <w:rPr>
                <w:rFonts w:ascii="Arial" w:hAnsi="Arial" w:cs="Arial"/>
                <w:sz w:val="24"/>
                <w:szCs w:val="24"/>
              </w:rPr>
              <w:t>iation of Area Agencies on Aging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KAHCF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Association of Health Care Facilities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KALFA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Assisted Living Facilities Association</w:t>
            </w:r>
          </w:p>
        </w:tc>
      </w:tr>
      <w:tr w:rsidR="0091417A" w:rsidRPr="008A5994" w:rsidTr="004233BE">
        <w:tc>
          <w:tcPr>
            <w:tcW w:w="179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</w:t>
            </w:r>
          </w:p>
        </w:tc>
        <w:tc>
          <w:tcPr>
            <w:tcW w:w="755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Administrative Regulation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KHCA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Home Care Association</w:t>
            </w:r>
          </w:p>
        </w:tc>
      </w:tr>
      <w:tr w:rsidR="00E6599B" w:rsidRPr="008A5994" w:rsidTr="004233BE">
        <w:tc>
          <w:tcPr>
            <w:tcW w:w="179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KHIE</w:t>
            </w:r>
          </w:p>
        </w:tc>
        <w:tc>
          <w:tcPr>
            <w:tcW w:w="755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Kentucky Health Information Exchange </w:t>
            </w:r>
          </w:p>
        </w:tc>
      </w:tr>
      <w:tr w:rsidR="0091417A" w:rsidRPr="008A5994" w:rsidTr="004233BE">
        <w:tc>
          <w:tcPr>
            <w:tcW w:w="179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KRS</w:t>
            </w:r>
          </w:p>
        </w:tc>
        <w:tc>
          <w:tcPr>
            <w:tcW w:w="755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Kentucky Revised Statute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LCSW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Licensed Clinical Social Worker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Leading Age – Trade association representing faith based and mission driven long term care providers.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Care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LOI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of Intent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LPN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Licensed Practical Nurse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LTC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Care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LTCF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Care Facility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LTCI</w:t>
            </w:r>
          </w:p>
        </w:tc>
        <w:tc>
          <w:tcPr>
            <w:tcW w:w="7555" w:type="dxa"/>
          </w:tcPr>
          <w:p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Care Insurance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Medicare Advantage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MCO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Managed Care Organization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MDS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Data Set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MFP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 Follows the Person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MIPPA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Medicare Improvements for Patients and Providers Act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MMIS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Medicaid management Information System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MMSE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Mini-Mental State Examination</w:t>
            </w:r>
          </w:p>
        </w:tc>
      </w:tr>
      <w:tr w:rsidR="00F2183A" w:rsidRPr="008A5994" w:rsidTr="004233BE">
        <w:tc>
          <w:tcPr>
            <w:tcW w:w="1795" w:type="dxa"/>
          </w:tcPr>
          <w:p w:rsidR="00F2183A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MOA</w:t>
            </w:r>
          </w:p>
        </w:tc>
        <w:tc>
          <w:tcPr>
            <w:tcW w:w="7555" w:type="dxa"/>
          </w:tcPr>
          <w:p w:rsidR="00F2183A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Memorandum of Agreement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Memorandum of Understanding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MVR</w:t>
            </w:r>
          </w:p>
        </w:tc>
        <w:tc>
          <w:tcPr>
            <w:tcW w:w="7555" w:type="dxa"/>
          </w:tcPr>
          <w:p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 Vehicle Record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D011F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N4A</w:t>
            </w:r>
          </w:p>
        </w:tc>
        <w:tc>
          <w:tcPr>
            <w:tcW w:w="7555" w:type="dxa"/>
          </w:tcPr>
          <w:p w:rsidR="004233BE" w:rsidRPr="008A5994" w:rsidRDefault="00D011F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 w:rsidR="00F2183A">
              <w:rPr>
                <w:rFonts w:ascii="Arial" w:hAnsi="Arial" w:cs="Arial"/>
                <w:sz w:val="24"/>
                <w:szCs w:val="24"/>
              </w:rPr>
              <w:t>Association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Area Agencies on Aging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NASUAD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Association of State Units on Aging and Disabilities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NCOA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Council on the Aging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NCSL 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Conference of State Legislators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NF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Facility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NFCSP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Family Caregiver Support Program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Nursing Home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NIH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Institutes of Health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NORS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Ombudsman Reporting System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Nurse Practitioner </w:t>
            </w:r>
          </w:p>
        </w:tc>
      </w:tr>
      <w:tr w:rsidR="00E6599B" w:rsidRPr="008A5994" w:rsidTr="004233BE">
        <w:tc>
          <w:tcPr>
            <w:tcW w:w="179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NSIP</w:t>
            </w:r>
          </w:p>
        </w:tc>
        <w:tc>
          <w:tcPr>
            <w:tcW w:w="755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Nutrition Services Incentive Program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OAA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Older Americans Act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OIG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Office of the Inspector General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OIS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of Information Services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OMB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Office of Management and Budget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OSHA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Occupational Safety and Health Administration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Occupational Therapist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P&amp;A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Protection and Advocacy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</w:t>
            </w:r>
          </w:p>
        </w:tc>
        <w:tc>
          <w:tcPr>
            <w:tcW w:w="7555" w:type="dxa"/>
          </w:tcPr>
          <w:p w:rsidR="004233BE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Physician’s</w:t>
            </w:r>
            <w:r w:rsidR="00F2183A">
              <w:rPr>
                <w:rFonts w:ascii="Arial" w:hAnsi="Arial" w:cs="Arial"/>
                <w:sz w:val="24"/>
                <w:szCs w:val="24"/>
              </w:rPr>
              <w:t xml:space="preserve"> Assistant</w:t>
            </w:r>
          </w:p>
          <w:p w:rsidR="00495EAF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 Authorization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Post-Acute Care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PACE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of All-Inclusive Care for the Elderly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Pre-Admission Screening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PASARR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Pre-Admission Screening and Annual Resident Review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PBM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Pharmacy Benefit Manager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PCA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 Attendant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PCAP</w:t>
            </w:r>
          </w:p>
        </w:tc>
        <w:tc>
          <w:tcPr>
            <w:tcW w:w="7555" w:type="dxa"/>
          </w:tcPr>
          <w:p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Care Assistance Program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PCH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 Home</w:t>
            </w:r>
          </w:p>
        </w:tc>
      </w:tr>
      <w:tr w:rsidR="00E6599B" w:rsidRPr="008A5994" w:rsidTr="004233BE">
        <w:tc>
          <w:tcPr>
            <w:tcW w:w="179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PDS</w:t>
            </w:r>
          </w:p>
        </w:tc>
        <w:tc>
          <w:tcPr>
            <w:tcW w:w="755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 Directed Services</w:t>
            </w:r>
          </w:p>
        </w:tc>
      </w:tr>
      <w:tr w:rsidR="00E6599B" w:rsidRPr="008A5994" w:rsidTr="004233BE">
        <w:tc>
          <w:tcPr>
            <w:tcW w:w="179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755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Presumptive Eligibility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Emergency Response System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 Housing Authority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Protected Health Information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Principal Investigator </w:t>
            </w:r>
          </w:p>
        </w:tc>
      </w:tr>
      <w:tr w:rsidR="0091417A" w:rsidRPr="008A5994" w:rsidTr="004233BE">
        <w:tc>
          <w:tcPr>
            <w:tcW w:w="179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PIP</w:t>
            </w:r>
          </w:p>
        </w:tc>
        <w:tc>
          <w:tcPr>
            <w:tcW w:w="755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Improvement Plan</w:t>
            </w:r>
          </w:p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Improvement Project </w:t>
            </w:r>
          </w:p>
        </w:tc>
      </w:tr>
      <w:tr w:rsidR="00E6599B" w:rsidRPr="008A5994" w:rsidTr="004233BE">
        <w:tc>
          <w:tcPr>
            <w:tcW w:w="179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</w:t>
            </w:r>
          </w:p>
        </w:tc>
        <w:tc>
          <w:tcPr>
            <w:tcW w:w="755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Patient Liability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PNA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Needs Allowance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</w:t>
            </w:r>
          </w:p>
        </w:tc>
        <w:tc>
          <w:tcPr>
            <w:tcW w:w="7555" w:type="dxa"/>
          </w:tcPr>
          <w:p w:rsidR="004233BE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 of Care</w:t>
            </w:r>
          </w:p>
          <w:p w:rsidR="00845075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of Care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</w:t>
            </w:r>
          </w:p>
        </w:tc>
        <w:tc>
          <w:tcPr>
            <w:tcW w:w="7555" w:type="dxa"/>
          </w:tcPr>
          <w:p w:rsidR="004233BE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Service</w:t>
            </w:r>
          </w:p>
          <w:p w:rsidR="00845075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 of Service</w:t>
            </w:r>
          </w:p>
          <w:p w:rsidR="00845075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 of Service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PPA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Preferred Provider Agreement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PPO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Provider Organization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Peer Review Organization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PRTF</w:t>
            </w:r>
          </w:p>
        </w:tc>
        <w:tc>
          <w:tcPr>
            <w:tcW w:w="7555" w:type="dxa"/>
          </w:tcPr>
          <w:p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Psychiatric Residential Treatment Facility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</w:t>
            </w:r>
          </w:p>
        </w:tc>
        <w:tc>
          <w:tcPr>
            <w:tcW w:w="7555" w:type="dxa"/>
          </w:tcPr>
          <w:p w:rsidR="004233BE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Service Agency </w:t>
            </w:r>
          </w:p>
          <w:p w:rsidR="0000748F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Service Agreement </w:t>
            </w:r>
          </w:p>
          <w:p w:rsidR="0000748F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Service Announcement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Therapy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QA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Assurance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QI</w:t>
            </w:r>
          </w:p>
        </w:tc>
        <w:tc>
          <w:tcPr>
            <w:tcW w:w="7555" w:type="dxa"/>
          </w:tcPr>
          <w:p w:rsidR="004233BE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Quality Improvement </w:t>
            </w:r>
          </w:p>
          <w:p w:rsidR="0000748F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Indicator</w:t>
            </w:r>
          </w:p>
          <w:p w:rsidR="0000748F" w:rsidRPr="008A5994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Individual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QIO</w:t>
            </w:r>
          </w:p>
        </w:tc>
        <w:tc>
          <w:tcPr>
            <w:tcW w:w="7555" w:type="dxa"/>
          </w:tcPr>
          <w:p w:rsidR="004233BE" w:rsidRPr="008A5994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Improvement Organization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QM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Measure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QMB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Medicare Beneficiary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QMHP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Mental Health Professional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and Development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 Assessment Instrument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RFI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for Information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RFP 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for Proposal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RHC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Rural Health Clinic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RN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Registered Nurse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</w:t>
            </w:r>
          </w:p>
        </w:tc>
        <w:tc>
          <w:tcPr>
            <w:tcW w:w="7555" w:type="dxa"/>
          </w:tcPr>
          <w:p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Representative Payee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SAMHSA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Substance Abuse and Mental Health Services Administration</w:t>
            </w:r>
          </w:p>
        </w:tc>
      </w:tr>
      <w:tr w:rsidR="00AA45C4" w:rsidRPr="008A5994" w:rsidTr="004233BE">
        <w:tc>
          <w:tcPr>
            <w:tcW w:w="179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</w:t>
            </w:r>
          </w:p>
        </w:tc>
        <w:tc>
          <w:tcPr>
            <w:tcW w:w="755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Assistance Management Software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SCSEP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Community Service Employment Program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Supported Employment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SFY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Fiscal Year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SGF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General Funds</w:t>
            </w:r>
          </w:p>
        </w:tc>
      </w:tr>
      <w:tr w:rsidR="00E6599B" w:rsidRPr="008A5994" w:rsidTr="004233BE">
        <w:tc>
          <w:tcPr>
            <w:tcW w:w="179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SILC</w:t>
            </w:r>
          </w:p>
        </w:tc>
        <w:tc>
          <w:tcPr>
            <w:tcW w:w="7555" w:type="dxa"/>
          </w:tcPr>
          <w:p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Independent Living Council </w:t>
            </w:r>
          </w:p>
        </w:tc>
      </w:tr>
      <w:tr w:rsidR="00A37547" w:rsidRPr="008A5994" w:rsidTr="004233BE">
        <w:tc>
          <w:tcPr>
            <w:tcW w:w="1795" w:type="dxa"/>
          </w:tcPr>
          <w:p w:rsidR="00A37547" w:rsidRDefault="00A3754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SHIP</w:t>
            </w:r>
          </w:p>
        </w:tc>
        <w:tc>
          <w:tcPr>
            <w:tcW w:w="7555" w:type="dxa"/>
          </w:tcPr>
          <w:p w:rsidR="00A37547" w:rsidRDefault="00A3754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Health Insurance Program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Serious Mental Illness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SMP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Medicare Patrol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Skilled Nursing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SNF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Skilled Nursing Facility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Plan Amendment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SSA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Security Administration</w:t>
            </w:r>
          </w:p>
        </w:tc>
      </w:tr>
      <w:tr w:rsidR="00AA45C4" w:rsidRPr="008A5994" w:rsidTr="004233BE">
        <w:tc>
          <w:tcPr>
            <w:tcW w:w="179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SSBG</w:t>
            </w:r>
          </w:p>
        </w:tc>
        <w:tc>
          <w:tcPr>
            <w:tcW w:w="755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Service Block Grant </w:t>
            </w:r>
          </w:p>
        </w:tc>
      </w:tr>
      <w:tr w:rsidR="00661CB3" w:rsidRPr="008A5994" w:rsidTr="004233BE">
        <w:tc>
          <w:tcPr>
            <w:tcW w:w="1795" w:type="dxa"/>
          </w:tcPr>
          <w:p w:rsidR="00661CB3" w:rsidRDefault="00661CB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SSM</w:t>
            </w:r>
          </w:p>
        </w:tc>
        <w:tc>
          <w:tcPr>
            <w:tcW w:w="7555" w:type="dxa"/>
          </w:tcPr>
          <w:p w:rsidR="00661CB3" w:rsidRDefault="00661CB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Shelf Stable Meal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SSI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Security Income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SSD-I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Security Disability Income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SSN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Security Number </w:t>
            </w:r>
          </w:p>
        </w:tc>
      </w:tr>
      <w:tr w:rsidR="00AA45C4" w:rsidRPr="008A5994" w:rsidTr="004233BE">
        <w:tc>
          <w:tcPr>
            <w:tcW w:w="179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SSP</w:t>
            </w:r>
          </w:p>
        </w:tc>
        <w:tc>
          <w:tcPr>
            <w:tcW w:w="7555" w:type="dxa"/>
          </w:tcPr>
          <w:p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Supplemental Payment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STD</w:t>
            </w:r>
          </w:p>
        </w:tc>
        <w:tc>
          <w:tcPr>
            <w:tcW w:w="7555" w:type="dxa"/>
          </w:tcPr>
          <w:p w:rsidR="004233BE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Term Disability</w:t>
            </w:r>
          </w:p>
          <w:p w:rsidR="00AA45C4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Sexually Transmitted Disease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TANF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Temporary Assistance for Needy Families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TBI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Traumatic Brain Injury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TCM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Targeted Case Management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TCU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Transitional Care Unit</w:t>
            </w:r>
          </w:p>
        </w:tc>
      </w:tr>
      <w:tr w:rsidR="0091417A" w:rsidRPr="008A5994" w:rsidTr="004233BE">
        <w:tc>
          <w:tcPr>
            <w:tcW w:w="179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TEFT</w:t>
            </w:r>
          </w:p>
        </w:tc>
        <w:tc>
          <w:tcPr>
            <w:tcW w:w="7555" w:type="dxa"/>
          </w:tcPr>
          <w:p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Testing Experience Functional Tools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</w:t>
            </w:r>
            <w:r w:rsidR="00AA45C4">
              <w:rPr>
                <w:rFonts w:ascii="Arial" w:hAnsi="Arial" w:cs="Arial"/>
                <w:sz w:val="24"/>
                <w:szCs w:val="24"/>
              </w:rPr>
              <w:t>IA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Transient </w:t>
            </w:r>
            <w:r w:rsidR="00495EAF">
              <w:rPr>
                <w:rFonts w:ascii="Arial" w:hAnsi="Arial" w:cs="Arial"/>
                <w:sz w:val="24"/>
                <w:szCs w:val="24"/>
              </w:rPr>
              <w:t>Ischemic</w:t>
            </w:r>
            <w:r>
              <w:rPr>
                <w:rFonts w:ascii="Arial" w:hAnsi="Arial" w:cs="Arial"/>
                <w:sz w:val="24"/>
                <w:szCs w:val="24"/>
              </w:rPr>
              <w:t xml:space="preserve"> Attack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TPN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Parenteral Nutrition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TWIST</w:t>
            </w:r>
          </w:p>
        </w:tc>
        <w:tc>
          <w:tcPr>
            <w:tcW w:w="7555" w:type="dxa"/>
          </w:tcPr>
          <w:p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Workers Information System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</w:t>
            </w:r>
          </w:p>
        </w:tc>
        <w:tc>
          <w:tcPr>
            <w:tcW w:w="755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Utilization Review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USDA</w:t>
            </w:r>
          </w:p>
        </w:tc>
        <w:tc>
          <w:tcPr>
            <w:tcW w:w="755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U.S. Department of Agriculture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</w:t>
            </w:r>
          </w:p>
        </w:tc>
        <w:tc>
          <w:tcPr>
            <w:tcW w:w="7555" w:type="dxa"/>
          </w:tcPr>
          <w:p w:rsidR="004233BE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</w:t>
            </w:r>
            <w:r w:rsidR="00E6599B">
              <w:rPr>
                <w:rFonts w:ascii="Arial" w:hAnsi="Arial" w:cs="Arial"/>
                <w:sz w:val="24"/>
                <w:szCs w:val="24"/>
              </w:rPr>
              <w:t xml:space="preserve"> Affairs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VD</w:t>
            </w:r>
            <w:r w:rsidR="00E6599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55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</w:t>
            </w:r>
            <w:r w:rsidR="00495E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Directed </w:t>
            </w:r>
            <w:r w:rsidR="00495EAF">
              <w:rPr>
                <w:rFonts w:ascii="Arial" w:hAnsi="Arial" w:cs="Arial"/>
                <w:sz w:val="24"/>
                <w:szCs w:val="24"/>
              </w:rPr>
              <w:t>Care</w:t>
            </w:r>
          </w:p>
        </w:tc>
      </w:tr>
      <w:tr w:rsidR="00495EAF" w:rsidRPr="008A5994" w:rsidTr="004233BE">
        <w:tc>
          <w:tcPr>
            <w:tcW w:w="1795" w:type="dxa"/>
          </w:tcPr>
          <w:p w:rsidR="00495EAF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VD-HCBS</w:t>
            </w:r>
          </w:p>
        </w:tc>
        <w:tc>
          <w:tcPr>
            <w:tcW w:w="7555" w:type="dxa"/>
          </w:tcPr>
          <w:p w:rsidR="00495EAF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Veteran-Directed Home and Community Based Services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VISN</w:t>
            </w:r>
          </w:p>
        </w:tc>
        <w:tc>
          <w:tcPr>
            <w:tcW w:w="7555" w:type="dxa"/>
          </w:tcPr>
          <w:p w:rsidR="004233BE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</w:t>
            </w:r>
            <w:r w:rsidR="00E659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Integrated</w:t>
            </w:r>
            <w:r w:rsidR="00E6599B">
              <w:rPr>
                <w:rFonts w:ascii="Arial" w:hAnsi="Arial" w:cs="Arial"/>
                <w:sz w:val="24"/>
                <w:szCs w:val="24"/>
              </w:rPr>
              <w:t xml:space="preserve"> Service Network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</w:t>
            </w:r>
          </w:p>
        </w:tc>
        <w:tc>
          <w:tcPr>
            <w:tcW w:w="7555" w:type="dxa"/>
          </w:tcPr>
          <w:p w:rsidR="004233BE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Volunteer in service to America 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VNA</w:t>
            </w:r>
          </w:p>
        </w:tc>
        <w:tc>
          <w:tcPr>
            <w:tcW w:w="755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Visiting Nurse Association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</w:t>
            </w:r>
          </w:p>
        </w:tc>
        <w:tc>
          <w:tcPr>
            <w:tcW w:w="755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Vocational Rehabilitation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WC</w:t>
            </w:r>
          </w:p>
        </w:tc>
        <w:tc>
          <w:tcPr>
            <w:tcW w:w="7555" w:type="dxa"/>
          </w:tcPr>
          <w:p w:rsidR="00E6599B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Worker’s Compensation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WIA</w:t>
            </w:r>
          </w:p>
        </w:tc>
        <w:tc>
          <w:tcPr>
            <w:tcW w:w="755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Workforce Investment Act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</w:t>
            </w:r>
          </w:p>
        </w:tc>
        <w:tc>
          <w:tcPr>
            <w:tcW w:w="7555" w:type="dxa"/>
          </w:tcPr>
          <w:p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Women, Infant and Children Special Supplemental Food Program</w:t>
            </w: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:rsidTr="004233BE">
        <w:tc>
          <w:tcPr>
            <w:tcW w:w="179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2289" w:rsidRDefault="00272289"/>
    <w:sectPr w:rsidR="002722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88" w:rsidRDefault="00AD6B88" w:rsidP="00F61E86">
      <w:pPr>
        <w:spacing w:after="0" w:line="240" w:lineRule="auto"/>
      </w:pPr>
      <w:r>
        <w:separator/>
      </w:r>
    </w:p>
  </w:endnote>
  <w:endnote w:type="continuationSeparator" w:id="0">
    <w:p w:rsidR="00AD6B88" w:rsidRDefault="00AD6B88" w:rsidP="00F6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859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B88" w:rsidRDefault="00AD6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0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6B88" w:rsidRDefault="00AD6B88">
    <w:pPr>
      <w:pStyle w:val="Footer"/>
    </w:pPr>
    <w:r>
      <w:t>March 29,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88" w:rsidRDefault="00AD6B88" w:rsidP="00F61E86">
      <w:pPr>
        <w:spacing w:after="0" w:line="240" w:lineRule="auto"/>
      </w:pPr>
      <w:r>
        <w:separator/>
      </w:r>
    </w:p>
  </w:footnote>
  <w:footnote w:type="continuationSeparator" w:id="0">
    <w:p w:rsidR="00AD6B88" w:rsidRDefault="00AD6B88" w:rsidP="00F6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88" w:rsidRPr="00F61E86" w:rsidRDefault="00AD6B88" w:rsidP="00F61E86">
    <w:pPr>
      <w:pStyle w:val="Header"/>
      <w:jc w:val="center"/>
      <w:rPr>
        <w:rFonts w:ascii="Arial" w:hAnsi="Arial" w:cs="Arial"/>
        <w:sz w:val="40"/>
        <w:szCs w:val="40"/>
      </w:rPr>
    </w:pPr>
    <w:r w:rsidRPr="00F61E86">
      <w:rPr>
        <w:rFonts w:ascii="Arial" w:hAnsi="Arial" w:cs="Arial"/>
        <w:sz w:val="40"/>
        <w:szCs w:val="40"/>
      </w:rPr>
      <w:t>Department for Aging and Independent Living Acronym Handbook</w:t>
    </w:r>
  </w:p>
  <w:p w:rsidR="00AD6B88" w:rsidRDefault="00AD6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BE"/>
    <w:rsid w:val="0000748F"/>
    <w:rsid w:val="000353E8"/>
    <w:rsid w:val="00163544"/>
    <w:rsid w:val="0016413C"/>
    <w:rsid w:val="00244C95"/>
    <w:rsid w:val="00257AA7"/>
    <w:rsid w:val="00272289"/>
    <w:rsid w:val="00391CE2"/>
    <w:rsid w:val="004233BE"/>
    <w:rsid w:val="00495EAF"/>
    <w:rsid w:val="00497A3A"/>
    <w:rsid w:val="004A20C2"/>
    <w:rsid w:val="00546A53"/>
    <w:rsid w:val="00555BCC"/>
    <w:rsid w:val="005C5547"/>
    <w:rsid w:val="00661CB3"/>
    <w:rsid w:val="00785C4B"/>
    <w:rsid w:val="007E08C6"/>
    <w:rsid w:val="0083032C"/>
    <w:rsid w:val="00845075"/>
    <w:rsid w:val="008A5994"/>
    <w:rsid w:val="0091417A"/>
    <w:rsid w:val="0094072A"/>
    <w:rsid w:val="00957E03"/>
    <w:rsid w:val="00983C24"/>
    <w:rsid w:val="00A37547"/>
    <w:rsid w:val="00A83EFE"/>
    <w:rsid w:val="00AA1D37"/>
    <w:rsid w:val="00AA45C4"/>
    <w:rsid w:val="00AD6B88"/>
    <w:rsid w:val="00B30B2B"/>
    <w:rsid w:val="00BF5FC5"/>
    <w:rsid w:val="00D011FC"/>
    <w:rsid w:val="00D3739F"/>
    <w:rsid w:val="00E6599B"/>
    <w:rsid w:val="00F2183A"/>
    <w:rsid w:val="00F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CC331-53E2-439D-8CF0-63EFC30F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86"/>
  </w:style>
  <w:style w:type="paragraph" w:styleId="Footer">
    <w:name w:val="footer"/>
    <w:basedOn w:val="Normal"/>
    <w:link w:val="FooterChar"/>
    <w:uiPriority w:val="99"/>
    <w:unhideWhenUsed/>
    <w:rsid w:val="00F6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86"/>
  </w:style>
  <w:style w:type="paragraph" w:styleId="NormalWeb">
    <w:name w:val="Normal (Web)"/>
    <w:basedOn w:val="Normal"/>
    <w:rsid w:val="00F6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D2FF75A7EE14A9A3B63613C0EE4F0" ma:contentTypeVersion="2" ma:contentTypeDescription="Create a new document." ma:contentTypeScope="" ma:versionID="2b33f83875b6aab3484a0006309b56b5">
  <xsd:schema xmlns:xsd="http://www.w3.org/2001/XMLSchema" xmlns:xs="http://www.w3.org/2001/XMLSchema" xmlns:p="http://schemas.microsoft.com/office/2006/metadata/properties" xmlns:ns2="9f887a10-bebe-4847-85cc-4fb10b4271e8" targetNamespace="http://schemas.microsoft.com/office/2006/metadata/properties" ma:root="true" ma:fieldsID="5176f6d6867c1d40df3090327334bf15" ns2:_="">
    <xsd:import namespace="9f887a10-bebe-4847-85cc-4fb10b427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7a10-bebe-4847-85cc-4fb10b427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A72A5-4A37-4B85-BB32-968C0C3647D7}"/>
</file>

<file path=customXml/itemProps2.xml><?xml version="1.0" encoding="utf-8"?>
<ds:datastoreItem xmlns:ds="http://schemas.openxmlformats.org/officeDocument/2006/customXml" ds:itemID="{614F7B62-FE03-4F4E-82F1-84179FC9A7C2}"/>
</file>

<file path=customXml/itemProps3.xml><?xml version="1.0" encoding="utf-8"?>
<ds:datastoreItem xmlns:ds="http://schemas.openxmlformats.org/officeDocument/2006/customXml" ds:itemID="{8CC9A9AE-4178-4925-AA6C-CE68D0A4B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Mountjoy, Marnie (CHFS DAIL)</dc:creator>
  <cp:keywords/>
  <dc:description/>
  <cp:lastModifiedBy>Williams, Lala (CHFS DAIL)</cp:lastModifiedBy>
  <cp:revision>2</cp:revision>
  <dcterms:created xsi:type="dcterms:W3CDTF">2020-11-19T01:00:00Z</dcterms:created>
  <dcterms:modified xsi:type="dcterms:W3CDTF">2020-11-19T01:00:00Z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0x010100F85D2FF75A7EE14A9A3B63613C0EE4F0</vt:lpwstr>
  </property>
</Properties>
</file>